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5" w:rsidRDefault="00090C77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Akraino Technical Steering Committee (TSC) Meeting</w:t>
      </w:r>
    </w:p>
    <w:p w:rsidR="00DB0F35" w:rsidRDefault="001B077C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3</w:t>
      </w:r>
      <w:r w:rsidR="00D51A88" w:rsidRPr="00D51A88">
        <w:rPr>
          <w:color w:val="222222"/>
          <w:sz w:val="20"/>
          <w:szCs w:val="20"/>
          <w:highlight w:val="white"/>
        </w:rPr>
        <w:t>/</w:t>
      </w:r>
      <w:r w:rsidR="00065C61">
        <w:rPr>
          <w:color w:val="222222"/>
          <w:sz w:val="20"/>
          <w:szCs w:val="20"/>
          <w:highlight w:val="white"/>
        </w:rPr>
        <w:t>21</w:t>
      </w:r>
      <w:r w:rsidR="00D51A88" w:rsidRPr="00D51A88">
        <w:rPr>
          <w:color w:val="222222"/>
          <w:sz w:val="20"/>
          <w:szCs w:val="20"/>
          <w:highlight w:val="white"/>
        </w:rPr>
        <w:t>/2019</w:t>
      </w:r>
      <w:r w:rsidR="00090C77">
        <w:rPr>
          <w:color w:val="222222"/>
          <w:sz w:val="20"/>
          <w:szCs w:val="20"/>
          <w:highlight w:val="white"/>
        </w:rPr>
        <w:t xml:space="preserve"> (7:00am - 8:00am PT)</w:t>
      </w:r>
    </w:p>
    <w:p w:rsidR="00DB0F35" w:rsidRDefault="00090C77">
      <w:pPr>
        <w:rPr>
          <w:color w:val="222222"/>
          <w:sz w:val="20"/>
          <w:szCs w:val="20"/>
        </w:rPr>
      </w:pPr>
      <w:proofErr w:type="gramStart"/>
      <w:r>
        <w:rPr>
          <w:color w:val="222222"/>
          <w:sz w:val="20"/>
          <w:szCs w:val="20"/>
          <w:highlight w:val="white"/>
        </w:rPr>
        <w:t>via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</w:rPr>
        <w:t>Zoom</w:t>
      </w:r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TSC Voting Members Attendance:</w:t>
      </w:r>
    </w:p>
    <w:tbl>
      <w:tblPr>
        <w:tblStyle w:val="a"/>
        <w:tblW w:w="549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2355"/>
        <w:gridCol w:w="2220"/>
        <w:gridCol w:w="915"/>
      </w:tblGrid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Member Company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Voting Member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Present</w:t>
            </w:r>
          </w:p>
        </w:tc>
      </w:tr>
      <w:tr w:rsidR="00DB0F35">
        <w:trPr>
          <w:trHeight w:val="36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Arm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Tina Tsou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65C6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AT&amp;T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Kandan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Kathirvel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Dell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Tim </w:t>
            </w:r>
            <w:proofErr w:type="spellStart"/>
            <w:r>
              <w:rPr>
                <w:sz w:val="20"/>
                <w:szCs w:val="20"/>
                <w:highlight w:val="white"/>
              </w:rPr>
              <w:t>Epkes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Ericsson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Torbjörn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Keisu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Huawei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Wenjing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Chu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65C6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Jenny </w:t>
            </w:r>
            <w:proofErr w:type="spellStart"/>
            <w:r>
              <w:rPr>
                <w:sz w:val="20"/>
                <w:szCs w:val="20"/>
                <w:highlight w:val="white"/>
              </w:rPr>
              <w:t>Koerv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65C6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Inwinstack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Thor Chin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65C6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Juniper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Sukhdev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Kapur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65C6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Nokia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Tapio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Tallgren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rPr>
          <w:trHeight w:val="28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Takeshi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Kuwahara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Qualcomm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Shahid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Khan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Radisys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Prakash Siva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RedHat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Frank Zdarsky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 w:rsidTr="001B077C">
        <w:trPr>
          <w:trHeight w:val="2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Seagate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Eric </w:t>
            </w:r>
            <w:proofErr w:type="spellStart"/>
            <w:r>
              <w:rPr>
                <w:sz w:val="20"/>
                <w:szCs w:val="20"/>
                <w:highlight w:val="white"/>
              </w:rPr>
              <w:t>Salo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DB0F35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DB0F35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90C77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WindRiver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5934DA">
            <w:pPr>
              <w:widowControl w:val="0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Dariush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Eslimi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0F35" w:rsidRDefault="00065C61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X</w:t>
            </w:r>
          </w:p>
        </w:tc>
      </w:tr>
    </w:tbl>
    <w:p w:rsidR="00DB0F35" w:rsidRDefault="00DB0F35">
      <w:pPr>
        <w:rPr>
          <w:color w:val="333333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Resources:</w:t>
      </w:r>
    </w:p>
    <w:p w:rsidR="00DB0F35" w:rsidRDefault="003501AD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5">
        <w:r w:rsidR="00090C77">
          <w:rPr>
            <w:color w:val="1155CC"/>
            <w:sz w:val="20"/>
            <w:szCs w:val="20"/>
            <w:highlight w:val="white"/>
            <w:u w:val="single"/>
          </w:rPr>
          <w:t>Public Mail Lists</w:t>
        </w:r>
      </w:hyperlink>
    </w:p>
    <w:p w:rsidR="00DB0F35" w:rsidRDefault="003501AD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6">
        <w:r w:rsidR="00090C77">
          <w:rPr>
            <w:color w:val="1155CC"/>
            <w:sz w:val="20"/>
            <w:szCs w:val="20"/>
            <w:highlight w:val="white"/>
            <w:u w:val="single"/>
          </w:rPr>
          <w:t>Akraino Wiki</w:t>
        </w:r>
      </w:hyperlink>
    </w:p>
    <w:p w:rsidR="00DB0F35" w:rsidRDefault="003501AD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7">
        <w:r w:rsidR="00090C77">
          <w:rPr>
            <w:color w:val="1155CC"/>
            <w:sz w:val="20"/>
            <w:szCs w:val="20"/>
            <w:highlight w:val="white"/>
            <w:u w:val="single"/>
          </w:rPr>
          <w:t>Akraino TSC Wiki</w:t>
        </w:r>
      </w:hyperlink>
      <w:r w:rsidR="00090C77">
        <w:rPr>
          <w:color w:val="222222"/>
          <w:sz w:val="20"/>
          <w:szCs w:val="20"/>
          <w:highlight w:val="white"/>
        </w:rPr>
        <w:t xml:space="preserve"> </w:t>
      </w:r>
    </w:p>
    <w:p w:rsidR="00DB0F35" w:rsidRDefault="003501AD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hyperlink r:id="rId8">
        <w:r w:rsidR="00090C77">
          <w:rPr>
            <w:color w:val="1155CC"/>
            <w:sz w:val="20"/>
            <w:szCs w:val="20"/>
            <w:highlight w:val="white"/>
            <w:u w:val="single"/>
          </w:rPr>
          <w:t>Akraino TSC Group Calendar</w:t>
        </w:r>
      </w:hyperlink>
    </w:p>
    <w:p w:rsidR="00DB0F35" w:rsidRDefault="00DB0F35">
      <w:pPr>
        <w:rPr>
          <w:color w:val="222222"/>
          <w:sz w:val="20"/>
          <w:szCs w:val="20"/>
          <w:highlight w:val="white"/>
        </w:rPr>
      </w:pPr>
    </w:p>
    <w:p w:rsidR="00DB0F35" w:rsidRDefault="00090C77">
      <w:pPr>
        <w:rPr>
          <w:color w:val="222222"/>
          <w:sz w:val="20"/>
          <w:szCs w:val="20"/>
          <w:highlight w:val="yellow"/>
        </w:rPr>
      </w:pPr>
      <w:r>
        <w:rPr>
          <w:b/>
          <w:color w:val="222222"/>
          <w:sz w:val="20"/>
          <w:szCs w:val="20"/>
          <w:highlight w:val="white"/>
        </w:rPr>
        <w:t>Meeting Notes:</w:t>
      </w:r>
    </w:p>
    <w:p w:rsidR="00DB0F35" w:rsidRDefault="00090C77">
      <w:pPr>
        <w:numPr>
          <w:ilvl w:val="0"/>
          <w:numId w:val="2"/>
        </w:numPr>
        <w:rPr>
          <w:b/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All meeting content posted to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 xml:space="preserve">Akraino TSC </w:t>
        </w:r>
      </w:hyperlink>
      <w:hyperlink r:id="rId10">
        <w:r>
          <w:rPr>
            <w:color w:val="1155CC"/>
            <w:sz w:val="20"/>
            <w:szCs w:val="20"/>
            <w:highlight w:val="white"/>
            <w:u w:val="single"/>
          </w:rPr>
          <w:t>Wiki</w:t>
        </w:r>
      </w:hyperlink>
    </w:p>
    <w:p w:rsidR="00DB0F35" w:rsidRDefault="00090C77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Minutes should include: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Attendance and quorum check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Top level actions/decisions</w:t>
      </w:r>
    </w:p>
    <w:p w:rsidR="00DB0F35" w:rsidRDefault="00090C77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Links to any relevant content</w:t>
      </w:r>
    </w:p>
    <w:p w:rsidR="00127401" w:rsidRDefault="00127401">
      <w:pPr>
        <w:rPr>
          <w:color w:val="222222"/>
          <w:sz w:val="20"/>
          <w:szCs w:val="20"/>
        </w:rPr>
      </w:pPr>
    </w:p>
    <w:p w:rsidR="005934DA" w:rsidRDefault="00065C61" w:rsidP="005934DA">
      <w:pPr>
        <w:numPr>
          <w:ilvl w:val="0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ONS Conference Volunteer Status</w:t>
      </w:r>
    </w:p>
    <w:p w:rsidR="00065C61" w:rsidRDefault="00FF6EBC" w:rsidP="00065C61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A few </w:t>
      </w:r>
      <w:r w:rsidR="003501AD">
        <w:rPr>
          <w:color w:val="222222"/>
          <w:sz w:val="20"/>
          <w:szCs w:val="20"/>
          <w:highlight w:val="white"/>
        </w:rPr>
        <w:t>new volunteers were found during the call. They will update excel doc and reach out to Jill.</w:t>
      </w:r>
    </w:p>
    <w:p w:rsidR="00DE36DE" w:rsidRDefault="00065C61" w:rsidP="0029791D">
      <w:pPr>
        <w:numPr>
          <w:ilvl w:val="0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ONS Demo Status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Members to bring their demo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 to 5 minute demo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bookmarkStart w:id="0" w:name="_GoBack"/>
      <w:bookmarkEnd w:id="0"/>
      <w:proofErr w:type="spellStart"/>
      <w:r>
        <w:rPr>
          <w:color w:val="222222"/>
          <w:sz w:val="20"/>
          <w:szCs w:val="20"/>
          <w:highlight w:val="white"/>
        </w:rPr>
        <w:t>Kandan</w:t>
      </w:r>
      <w:proofErr w:type="spellEnd"/>
      <w:r>
        <w:rPr>
          <w:color w:val="222222"/>
          <w:sz w:val="20"/>
          <w:szCs w:val="20"/>
          <w:highlight w:val="white"/>
        </w:rPr>
        <w:t xml:space="preserve"> set deadline to 3/27/2019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lastRenderedPageBreak/>
        <w:t>AT&amp;T Line needs to be added to Demo lists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Videos can’t be played from wiki. 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Need to compile the videos and provide to Jill</w:t>
      </w:r>
    </w:p>
    <w:p w:rsidR="00FF6EBC" w:rsidRDefault="00FF6EBC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People need to bring their laptop and provide video</w:t>
      </w:r>
    </w:p>
    <w:p w:rsidR="007462DA" w:rsidRPr="00FF6EBC" w:rsidRDefault="007462DA" w:rsidP="00FF6EBC">
      <w:pPr>
        <w:numPr>
          <w:ilvl w:val="1"/>
          <w:numId w:val="2"/>
        </w:numPr>
        <w:rPr>
          <w:color w:val="222222"/>
          <w:sz w:val="20"/>
          <w:szCs w:val="20"/>
          <w:highlight w:val="white"/>
        </w:rPr>
      </w:pPr>
      <w:proofErr w:type="spellStart"/>
      <w:r>
        <w:rPr>
          <w:color w:val="222222"/>
          <w:sz w:val="20"/>
          <w:szCs w:val="20"/>
          <w:highlight w:val="white"/>
        </w:rPr>
        <w:t>Kandan</w:t>
      </w:r>
      <w:proofErr w:type="spellEnd"/>
      <w:r>
        <w:rPr>
          <w:color w:val="222222"/>
          <w:sz w:val="20"/>
          <w:szCs w:val="20"/>
          <w:highlight w:val="white"/>
        </w:rPr>
        <w:t xml:space="preserve"> and Tina to go to Jill and confirm how videos will be stored and played</w:t>
      </w:r>
    </w:p>
    <w:p w:rsidR="008121EE" w:rsidRDefault="00065C61" w:rsidP="00065C61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F2F Meeting Agenda Update</w:t>
      </w:r>
    </w:p>
    <w:p w:rsidR="007462DA" w:rsidRDefault="007462DA" w:rsidP="007462DA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4:00pm to 4:15pm meeting to adjust to 4:30pm</w:t>
      </w:r>
    </w:p>
    <w:p w:rsidR="007462DA" w:rsidRDefault="007462DA" w:rsidP="007462DA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Add API Sub committee </w:t>
      </w:r>
    </w:p>
    <w:p w:rsidR="007462DA" w:rsidRDefault="007462DA" w:rsidP="007462DA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Open Discussion to be removed and replaced with “API </w:t>
      </w:r>
      <w:proofErr w:type="spellStart"/>
      <w:r>
        <w:rPr>
          <w:color w:val="222222"/>
          <w:sz w:val="20"/>
          <w:szCs w:val="20"/>
        </w:rPr>
        <w:t>sub committee</w:t>
      </w:r>
      <w:proofErr w:type="spellEnd"/>
      <w:r>
        <w:rPr>
          <w:color w:val="222222"/>
          <w:sz w:val="20"/>
          <w:szCs w:val="20"/>
        </w:rPr>
        <w:t>”</w:t>
      </w:r>
    </w:p>
    <w:p w:rsidR="007462DA" w:rsidRDefault="007462DA" w:rsidP="007462DA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Topics 2 and 5 to be combined</w:t>
      </w:r>
    </w:p>
    <w:p w:rsidR="00281CB7" w:rsidRPr="00D3293C" w:rsidRDefault="00281CB7" w:rsidP="007462DA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Some Topics to “potentially” be moved to Friday</w:t>
      </w:r>
    </w:p>
    <w:p w:rsidR="0075171A" w:rsidRDefault="00065C61" w:rsidP="00E76E67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LF Jenkin Tool Outage</w:t>
      </w:r>
    </w:p>
    <w:p w:rsidR="00281CB7" w:rsidRDefault="00281CB7" w:rsidP="00281CB7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James to send an email to Eric, for the expectation that he will be at face to face meeting. Copy Frank.</w:t>
      </w:r>
    </w:p>
    <w:p w:rsidR="00065C61" w:rsidRDefault="00065C61" w:rsidP="00E76E67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API Gateway Blueprint</w:t>
      </w:r>
    </w:p>
    <w:p w:rsidR="00281CB7" w:rsidRDefault="00281CB7" w:rsidP="00281CB7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Why is there another API created.</w:t>
      </w:r>
    </w:p>
    <w:p w:rsidR="00281CB7" w:rsidRDefault="00281CB7" w:rsidP="00281CB7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Customer to create VM and one container</w:t>
      </w:r>
    </w:p>
    <w:p w:rsidR="00281CB7" w:rsidRDefault="00281CB7" w:rsidP="00281CB7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More of feature project, not a blueprint.</w:t>
      </w:r>
    </w:p>
    <w:p w:rsidR="0056602C" w:rsidRDefault="00281CB7" w:rsidP="0056602C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Define a blueprint that configures 1 or 2 nodes in its own way.</w:t>
      </w:r>
    </w:p>
    <w:p w:rsidR="0056602C" w:rsidRDefault="0056602C" w:rsidP="0056602C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Can this be a feature project since it can be used by many different blueprints?</w:t>
      </w:r>
    </w:p>
    <w:p w:rsidR="0056602C" w:rsidRPr="0056602C" w:rsidRDefault="0056602C" w:rsidP="0056602C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If you make it a blueprint, then it won’t get used by other people</w:t>
      </w:r>
    </w:p>
    <w:p w:rsidR="00065C61" w:rsidRDefault="00065C61" w:rsidP="00E76E67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Sub-Committee  Updates</w:t>
      </w:r>
    </w:p>
    <w:p w:rsidR="00127401" w:rsidRDefault="00127401">
      <w:pPr>
        <w:rPr>
          <w:color w:val="222222"/>
          <w:sz w:val="20"/>
          <w:szCs w:val="20"/>
        </w:rPr>
      </w:pPr>
    </w:p>
    <w:p w:rsidR="00D951DE" w:rsidRDefault="00D951DE">
      <w:pPr>
        <w:rPr>
          <w:color w:val="222222"/>
          <w:sz w:val="20"/>
          <w:szCs w:val="20"/>
        </w:rPr>
      </w:pPr>
    </w:p>
    <w:sectPr w:rsidR="00D951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B51"/>
    <w:multiLevelType w:val="multilevel"/>
    <w:tmpl w:val="1A988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83FCA"/>
    <w:multiLevelType w:val="singleLevel"/>
    <w:tmpl w:val="B37E99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53BC1883"/>
    <w:multiLevelType w:val="multilevel"/>
    <w:tmpl w:val="38B84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5"/>
    <w:rsid w:val="0006299E"/>
    <w:rsid w:val="00065C61"/>
    <w:rsid w:val="00090C77"/>
    <w:rsid w:val="0012600B"/>
    <w:rsid w:val="00127401"/>
    <w:rsid w:val="00133CA8"/>
    <w:rsid w:val="001678E1"/>
    <w:rsid w:val="001924EB"/>
    <w:rsid w:val="001B077C"/>
    <w:rsid w:val="001B3F28"/>
    <w:rsid w:val="002061FD"/>
    <w:rsid w:val="00281CB7"/>
    <w:rsid w:val="0029791D"/>
    <w:rsid w:val="002A4EC9"/>
    <w:rsid w:val="002A7DE0"/>
    <w:rsid w:val="002E384A"/>
    <w:rsid w:val="003501AD"/>
    <w:rsid w:val="00351119"/>
    <w:rsid w:val="003A290E"/>
    <w:rsid w:val="003D6D7B"/>
    <w:rsid w:val="0041693D"/>
    <w:rsid w:val="004531F4"/>
    <w:rsid w:val="004C0C48"/>
    <w:rsid w:val="004C3FD2"/>
    <w:rsid w:val="004D01A6"/>
    <w:rsid w:val="0056602C"/>
    <w:rsid w:val="005934DA"/>
    <w:rsid w:val="005D2AB5"/>
    <w:rsid w:val="00666FA9"/>
    <w:rsid w:val="006E2280"/>
    <w:rsid w:val="007462DA"/>
    <w:rsid w:val="0075171A"/>
    <w:rsid w:val="007621AA"/>
    <w:rsid w:val="007C1792"/>
    <w:rsid w:val="008121EE"/>
    <w:rsid w:val="00884709"/>
    <w:rsid w:val="008D3532"/>
    <w:rsid w:val="00900B42"/>
    <w:rsid w:val="00A10D10"/>
    <w:rsid w:val="00B520DF"/>
    <w:rsid w:val="00B64BDE"/>
    <w:rsid w:val="00BD3485"/>
    <w:rsid w:val="00C875EA"/>
    <w:rsid w:val="00CB49F9"/>
    <w:rsid w:val="00CB62DD"/>
    <w:rsid w:val="00CC0676"/>
    <w:rsid w:val="00D3293C"/>
    <w:rsid w:val="00D51A88"/>
    <w:rsid w:val="00D951DE"/>
    <w:rsid w:val="00DB0F35"/>
    <w:rsid w:val="00DE08F2"/>
    <w:rsid w:val="00DE256F"/>
    <w:rsid w:val="00DE36DE"/>
    <w:rsid w:val="00E217E0"/>
    <w:rsid w:val="00E76E67"/>
    <w:rsid w:val="00F30895"/>
    <w:rsid w:val="00F4375B"/>
    <w:rsid w:val="00F61A46"/>
    <w:rsid w:val="00FF3EC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EBD01-83BE-4EB3-9FFC-894CBFF7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274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akraino.org/display/AK/Akraino+TSC+Group+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akraino.org/pages/viewpage.action?pageId=44564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akrain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sts.akraino.org" TargetMode="External"/><Relationship Id="rId10" Type="http://schemas.openxmlformats.org/officeDocument/2006/relationships/hyperlink" Target="https://wiki.akraino.org/pages/viewpage.action?pageId=4456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akraino.org/pages/viewpage.action?pageId=445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James P</dc:creator>
  <cp:lastModifiedBy>Baine, Jake</cp:lastModifiedBy>
  <cp:revision>3</cp:revision>
  <dcterms:created xsi:type="dcterms:W3CDTF">2019-03-21T15:01:00Z</dcterms:created>
  <dcterms:modified xsi:type="dcterms:W3CDTF">2019-03-21T15:51:00Z</dcterms:modified>
</cp:coreProperties>
</file>